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53E8" w14:textId="77777777" w:rsidR="00CD71D0" w:rsidRDefault="00CD71D0" w:rsidP="00CD71D0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4EB1A411" w14:textId="2317C15B" w:rsidR="00D6431B" w:rsidRPr="00BC079A" w:rsidRDefault="00BE4F6A" w:rsidP="00CD71D0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“Ўзтрансгаз” АЖ </w:t>
      </w:r>
      <w:r w:rsidR="00D6431B" w:rsidRPr="00D6431B">
        <w:rPr>
          <w:rFonts w:asciiTheme="minorHAnsi" w:hAnsiTheme="minorHAnsi" w:cstheme="minorHAnsi"/>
          <w:b/>
          <w:sz w:val="28"/>
          <w:szCs w:val="28"/>
          <w:lang w:val="uz-Cyrl-UZ"/>
        </w:rPr>
        <w:t>Жамоатчилик кенгашининг йиғилишлари ва кун тартибидаги масалалар</w:t>
      </w:r>
      <w:r w:rsidR="00D6431B"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тўғрисидаги </w:t>
      </w:r>
    </w:p>
    <w:p w14:paraId="0FF000C3" w14:textId="77777777" w:rsidR="00D6431B" w:rsidRPr="00BC079A" w:rsidRDefault="00D6431B" w:rsidP="00253C96">
      <w:pPr>
        <w:spacing w:before="160" w:after="160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BC07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МАЪЛУМОТЛАР </w:t>
      </w:r>
    </w:p>
    <w:tbl>
      <w:tblPr>
        <w:tblW w:w="14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32"/>
        <w:gridCol w:w="3544"/>
        <w:gridCol w:w="6095"/>
        <w:gridCol w:w="2974"/>
      </w:tblGrid>
      <w:tr w:rsidR="006E0A03" w:rsidRPr="00C52132" w14:paraId="0EC5408A" w14:textId="6B50442F" w:rsidTr="003F3CA8">
        <w:trPr>
          <w:trHeight w:val="127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14:paraId="6692082C" w14:textId="77777777" w:rsidR="006E0A03" w:rsidRPr="00BC079A" w:rsidRDefault="006E0A03" w:rsidP="003D725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BC079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1532" w:type="dxa"/>
            <w:shd w:val="clear" w:color="auto" w:fill="DEEAF6" w:themeFill="accent1" w:themeFillTint="33"/>
            <w:vAlign w:val="center"/>
          </w:tcPr>
          <w:p w14:paraId="0B506FEE" w14:textId="2CF7CA29" w:rsidR="006E0A03" w:rsidRPr="00BC079A" w:rsidRDefault="006E0A03" w:rsidP="003D725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Кенгаш йиғилиши ўтказиладиган кун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27E2BF2D" w14:textId="58B040E6" w:rsidR="006E0A03" w:rsidRPr="00816B3F" w:rsidRDefault="006E0A03" w:rsidP="003D725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Йиғилиш ўтказиладиган манзил 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53B9FA31" w14:textId="000E8EB6" w:rsidR="006E0A03" w:rsidRPr="00816B3F" w:rsidRDefault="006E0A03" w:rsidP="003D725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816B3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Йиғилиш кун тартибига киритилган масала 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14:paraId="6FC74745" w14:textId="6D31C492" w:rsidR="006E0A03" w:rsidRPr="00816B3F" w:rsidRDefault="00C52132" w:rsidP="00816B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Йиғилишда иштирок этадиган д</w:t>
            </w:r>
            <w:r w:rsidR="00253C9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авлат органи ёки ташкилоти</w:t>
            </w:r>
            <w:r w:rsidR="006E0A03" w:rsidRPr="00816B3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0638A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мансабдор шахслар</w:t>
            </w:r>
            <w:r w:rsidR="00B139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и</w:t>
            </w:r>
            <w:r w:rsidR="000638A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6E0A03" w:rsidRPr="00816B3F" w14:paraId="6CA2DC00" w14:textId="77777777" w:rsidTr="003F3CA8">
        <w:tc>
          <w:tcPr>
            <w:tcW w:w="561" w:type="dxa"/>
            <w:vAlign w:val="center"/>
          </w:tcPr>
          <w:p w14:paraId="50B5E863" w14:textId="2DA438BD" w:rsidR="006E0A03" w:rsidRPr="00212E7A" w:rsidRDefault="00212E7A" w:rsidP="00212E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532" w:type="dxa"/>
            <w:vAlign w:val="center"/>
          </w:tcPr>
          <w:p w14:paraId="6DA10CA2" w14:textId="1021876D" w:rsidR="006E0A03" w:rsidRPr="00212E7A" w:rsidRDefault="00212E7A" w:rsidP="00212E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544" w:type="dxa"/>
            <w:vAlign w:val="center"/>
          </w:tcPr>
          <w:p w14:paraId="69533138" w14:textId="71550F20" w:rsidR="006E0A03" w:rsidRPr="00212E7A" w:rsidRDefault="00212E7A" w:rsidP="00212E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6095" w:type="dxa"/>
            <w:vAlign w:val="center"/>
          </w:tcPr>
          <w:p w14:paraId="67E3F5F9" w14:textId="77777777" w:rsidR="006E0A03" w:rsidRDefault="00212E7A" w:rsidP="00212E7A">
            <w:pPr>
              <w:jc w:val="center"/>
              <w:rPr>
                <w:rStyle w:val="s0"/>
                <w:rFonts w:asciiTheme="minorHAnsi" w:hAnsiTheme="minorHAnsi" w:cstheme="minorHAnsi"/>
                <w:b/>
                <w:color w:val="auto"/>
                <w:lang w:val="uz-Cyrl-UZ"/>
              </w:rPr>
            </w:pPr>
            <w:r w:rsidRPr="00212E7A">
              <w:rPr>
                <w:rStyle w:val="s0"/>
                <w:rFonts w:asciiTheme="minorHAnsi" w:hAnsiTheme="minorHAnsi" w:cstheme="minorHAnsi"/>
                <w:b/>
                <w:color w:val="auto"/>
                <w:lang w:val="uz-Cyrl-UZ"/>
              </w:rPr>
              <w:t>4</w:t>
            </w:r>
          </w:p>
          <w:p w14:paraId="47DC6075" w14:textId="6732371C" w:rsidR="00ED65B7" w:rsidRPr="00212E7A" w:rsidRDefault="00ED65B7" w:rsidP="00212E7A">
            <w:pPr>
              <w:jc w:val="center"/>
              <w:rPr>
                <w:rStyle w:val="s0"/>
                <w:rFonts w:asciiTheme="minorHAnsi" w:hAnsiTheme="minorHAnsi" w:cstheme="minorHAnsi"/>
                <w:b/>
                <w:color w:val="auto"/>
                <w:lang w:val="uz-Cyrl-UZ"/>
              </w:rPr>
            </w:pPr>
          </w:p>
        </w:tc>
        <w:tc>
          <w:tcPr>
            <w:tcW w:w="2974" w:type="dxa"/>
            <w:vAlign w:val="center"/>
          </w:tcPr>
          <w:p w14:paraId="6C6D4EB4" w14:textId="0C790A03" w:rsidR="006E0A03" w:rsidRPr="00212E7A" w:rsidRDefault="00212E7A" w:rsidP="00212E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</w:pPr>
            <w:r w:rsidRPr="00212E7A">
              <w:rPr>
                <w:rFonts w:asciiTheme="minorHAnsi" w:hAnsiTheme="minorHAnsi" w:cstheme="minorHAnsi"/>
                <w:b/>
                <w:sz w:val="24"/>
                <w:szCs w:val="24"/>
                <w:lang w:val="uz-Cyrl-UZ"/>
              </w:rPr>
              <w:t>5</w:t>
            </w:r>
          </w:p>
        </w:tc>
      </w:tr>
      <w:tr w:rsidR="002E098B" w:rsidRPr="00816B3F" w14:paraId="2A4BCD0D" w14:textId="77777777" w:rsidTr="003F3CA8">
        <w:trPr>
          <w:trHeight w:val="317"/>
        </w:trPr>
        <w:tc>
          <w:tcPr>
            <w:tcW w:w="561" w:type="dxa"/>
          </w:tcPr>
          <w:p w14:paraId="3F32438C" w14:textId="77777777" w:rsidR="002E098B" w:rsidRDefault="002E098B" w:rsidP="002E098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  <w:p w14:paraId="3EDED8A5" w14:textId="5515C4F8" w:rsidR="002E098B" w:rsidRPr="00672861" w:rsidRDefault="002E098B" w:rsidP="002E098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672861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1532" w:type="dxa"/>
            <w:vAlign w:val="center"/>
          </w:tcPr>
          <w:p w14:paraId="49DB7C5F" w14:textId="0723B0B4" w:rsidR="002E098B" w:rsidRPr="002E098B" w:rsidRDefault="002E098B" w:rsidP="002E098B">
            <w:pPr>
              <w:jc w:val="center"/>
              <w:rPr>
                <w:sz w:val="28"/>
                <w:szCs w:val="28"/>
                <w:lang w:val="uz-Cyrl-UZ"/>
              </w:rPr>
            </w:pPr>
            <w:r w:rsidRPr="002E098B">
              <w:rPr>
                <w:sz w:val="28"/>
                <w:szCs w:val="28"/>
                <w:lang w:val="uz-Cyrl-UZ"/>
              </w:rPr>
              <w:t xml:space="preserve">2025 </w:t>
            </w:r>
            <w:proofErr w:type="spellStart"/>
            <w:r w:rsidRPr="002E098B">
              <w:rPr>
                <w:sz w:val="28"/>
                <w:szCs w:val="28"/>
                <w:lang w:val="uz-Cyrl-UZ"/>
              </w:rPr>
              <w:t>йил</w:t>
            </w:r>
            <w:proofErr w:type="spellEnd"/>
            <w:r w:rsidRPr="002E098B">
              <w:rPr>
                <w:sz w:val="28"/>
                <w:szCs w:val="28"/>
                <w:lang w:val="uz-Cyrl-UZ"/>
              </w:rPr>
              <w:t xml:space="preserve"> </w:t>
            </w:r>
          </w:p>
          <w:p w14:paraId="062A1A78" w14:textId="7B087FAD" w:rsidR="002E098B" w:rsidRPr="002E098B" w:rsidRDefault="002E098B" w:rsidP="002E098B">
            <w:pPr>
              <w:jc w:val="center"/>
              <w:rPr>
                <w:sz w:val="28"/>
                <w:szCs w:val="28"/>
                <w:lang w:val="uz-Cyrl-UZ"/>
              </w:rPr>
            </w:pPr>
            <w:r w:rsidRPr="002E098B">
              <w:rPr>
                <w:sz w:val="28"/>
                <w:szCs w:val="28"/>
                <w:lang w:val="uz-Cyrl-UZ"/>
              </w:rPr>
              <w:t>март</w:t>
            </w:r>
          </w:p>
        </w:tc>
        <w:tc>
          <w:tcPr>
            <w:tcW w:w="3544" w:type="dxa"/>
            <w:vAlign w:val="center"/>
          </w:tcPr>
          <w:p w14:paraId="18462FFC" w14:textId="0BB86B01" w:rsidR="002E098B" w:rsidRPr="002E098B" w:rsidRDefault="00A2173F" w:rsidP="002E098B">
            <w:pPr>
              <w:jc w:val="both"/>
              <w:rPr>
                <w:sz w:val="28"/>
                <w:szCs w:val="28"/>
                <w:lang w:val="uz-Cyrl-UZ"/>
              </w:rPr>
            </w:pPr>
            <w:r w:rsidRPr="00A2173F">
              <w:rPr>
                <w:sz w:val="28"/>
                <w:szCs w:val="28"/>
                <w:lang w:val="uz-Cyrl-UZ"/>
              </w:rPr>
              <w:t>Тошкент шаҳар, Шаҳрисабз кўчаси, 85А</w:t>
            </w:r>
          </w:p>
        </w:tc>
        <w:tc>
          <w:tcPr>
            <w:tcW w:w="6095" w:type="dxa"/>
            <w:vAlign w:val="center"/>
          </w:tcPr>
          <w:p w14:paraId="141830F3" w14:textId="528BFDD6" w:rsidR="002E098B" w:rsidRDefault="002E098B" w:rsidP="002E098B">
            <w:pPr>
              <w:pStyle w:val="ac"/>
              <w:numPr>
                <w:ilvl w:val="0"/>
                <w:numId w:val="20"/>
              </w:numPr>
              <w:contextualSpacing/>
              <w:jc w:val="both"/>
              <w:rPr>
                <w:sz w:val="28"/>
                <w:szCs w:val="28"/>
                <w:lang w:val="uz-Cyrl-UZ"/>
              </w:rPr>
            </w:pPr>
            <w:r w:rsidRPr="002E098B">
              <w:rPr>
                <w:sz w:val="28"/>
                <w:szCs w:val="28"/>
                <w:lang w:val="uz-Cyrl-UZ"/>
              </w:rPr>
              <w:t>Жамоатчилик кенгаши иш режасининг муҳокамаси.</w:t>
            </w:r>
          </w:p>
          <w:p w14:paraId="20C1137A" w14:textId="58ED3243" w:rsidR="002E098B" w:rsidRPr="002E098B" w:rsidRDefault="002E098B" w:rsidP="002E098B">
            <w:pPr>
              <w:pStyle w:val="ac"/>
              <w:numPr>
                <w:ilvl w:val="0"/>
                <w:numId w:val="20"/>
              </w:numPr>
              <w:contextualSpacing/>
              <w:jc w:val="both"/>
              <w:rPr>
                <w:sz w:val="28"/>
                <w:szCs w:val="28"/>
                <w:lang w:val="uz-Cyrl-UZ"/>
              </w:rPr>
            </w:pPr>
            <w:r w:rsidRPr="0095244D">
              <w:rPr>
                <w:sz w:val="28"/>
                <w:szCs w:val="28"/>
                <w:lang w:val="uz-Cyrl-UZ"/>
              </w:rPr>
              <w:t xml:space="preserve">Жамоатчилик кенгаши муҳокамаси </w:t>
            </w:r>
            <w:r>
              <w:rPr>
                <w:sz w:val="28"/>
                <w:szCs w:val="28"/>
                <w:lang w:val="uz-Cyrl-UZ"/>
              </w:rPr>
              <w:t>асосида шакллантирилган</w:t>
            </w:r>
            <w:r w:rsidRPr="0095244D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 xml:space="preserve">2025 йил </w:t>
            </w:r>
            <w:r w:rsidRPr="0095244D">
              <w:rPr>
                <w:sz w:val="28"/>
                <w:szCs w:val="28"/>
                <w:lang w:val="uz-Cyrl-UZ"/>
              </w:rPr>
              <w:t>иш режасини тасдиқлаш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6A791E3F" w14:textId="46021505" w:rsidR="002E098B" w:rsidRPr="00692FC9" w:rsidRDefault="002E098B" w:rsidP="002E098B">
            <w:pPr>
              <w:rPr>
                <w:bCs/>
                <w:sz w:val="24"/>
                <w:szCs w:val="24"/>
                <w:lang w:val="uz-Cyrl-UZ"/>
              </w:rPr>
            </w:pPr>
            <w:r w:rsidRPr="0095244D">
              <w:rPr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14:paraId="438A494D" w14:textId="7ED6CC91" w:rsidR="002E098B" w:rsidRPr="00B62EC0" w:rsidRDefault="002E098B" w:rsidP="002E098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А.Тошпулатов</w:t>
            </w:r>
            <w:proofErr w:type="spellEnd"/>
          </w:p>
        </w:tc>
      </w:tr>
      <w:tr w:rsidR="00A2691A" w:rsidRPr="00816B3F" w14:paraId="760269DB" w14:textId="77777777" w:rsidTr="003F3CA8">
        <w:trPr>
          <w:trHeight w:val="317"/>
        </w:trPr>
        <w:tc>
          <w:tcPr>
            <w:tcW w:w="561" w:type="dxa"/>
          </w:tcPr>
          <w:p w14:paraId="27E59FA7" w14:textId="38BD3915" w:rsidR="00A2691A" w:rsidRPr="00672861" w:rsidRDefault="00A2691A" w:rsidP="00253C9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32" w:type="dxa"/>
            <w:vAlign w:val="center"/>
          </w:tcPr>
          <w:p w14:paraId="2F2A8BC2" w14:textId="5ED373DF" w:rsidR="00A2691A" w:rsidRPr="00B62EC0" w:rsidRDefault="00A2691A" w:rsidP="00816B3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vAlign w:val="center"/>
          </w:tcPr>
          <w:p w14:paraId="0E404CE6" w14:textId="59F8CC29" w:rsidR="00A2691A" w:rsidRPr="00B62EC0" w:rsidRDefault="00A2691A" w:rsidP="00816B3F">
            <w:pPr>
              <w:jc w:val="both"/>
              <w:rPr>
                <w:bCs/>
              </w:rPr>
            </w:pPr>
          </w:p>
        </w:tc>
        <w:tc>
          <w:tcPr>
            <w:tcW w:w="6095" w:type="dxa"/>
            <w:vAlign w:val="center"/>
          </w:tcPr>
          <w:p w14:paraId="53D2C89A" w14:textId="607F23DB" w:rsidR="00ED65B7" w:rsidRPr="00D060B6" w:rsidRDefault="00ED65B7" w:rsidP="00ED65B7">
            <w:p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974" w:type="dxa"/>
            <w:vAlign w:val="center"/>
          </w:tcPr>
          <w:p w14:paraId="5866ACDC" w14:textId="1247724E" w:rsidR="00A2691A" w:rsidRPr="00B62EC0" w:rsidRDefault="00A2691A" w:rsidP="00816B3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EA31B71" w14:textId="132CE781" w:rsidR="007A5431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CB9EADF" w14:textId="77777777" w:rsidR="00CD71D0" w:rsidRPr="00BC079A" w:rsidRDefault="00CD71D0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243670A8" w14:textId="77777777" w:rsidR="00976A9E" w:rsidRDefault="00976A9E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/>
          <w:sz w:val="24"/>
          <w:szCs w:val="24"/>
          <w:lang w:val="uz-Cyrl-UZ"/>
        </w:rPr>
      </w:pPr>
    </w:p>
    <w:p w14:paraId="309B295F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4B8EE7F2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4464FEDD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719236DA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114F4FD8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2AB6D4AE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4309EE6D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6F0CB5EB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55ABEEE8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3FF921E8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5396A323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58DDCD24" w14:textId="77777777" w:rsidR="00406612" w:rsidRDefault="00406612" w:rsidP="00D6401B">
      <w:pPr>
        <w:tabs>
          <w:tab w:val="left" w:pos="426"/>
        </w:tabs>
        <w:ind w:right="-45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5013C900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p w14:paraId="2212E68F" w14:textId="77777777" w:rsidR="00406612" w:rsidRDefault="00406612" w:rsidP="00CD71D0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</w:p>
    <w:sectPr w:rsidR="00406612" w:rsidSect="00CD71D0">
      <w:pgSz w:w="16838" w:h="11906" w:orient="landscape"/>
      <w:pgMar w:top="567" w:right="1134" w:bottom="709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2308" w14:textId="77777777" w:rsidR="00C13390" w:rsidRDefault="00C13390" w:rsidP="00654004">
      <w:r>
        <w:separator/>
      </w:r>
    </w:p>
  </w:endnote>
  <w:endnote w:type="continuationSeparator" w:id="0">
    <w:p w14:paraId="65E4ACA4" w14:textId="77777777" w:rsidR="00C13390" w:rsidRDefault="00C13390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9BB9" w14:textId="77777777" w:rsidR="00C13390" w:rsidRDefault="00C13390" w:rsidP="00654004">
      <w:r>
        <w:separator/>
      </w:r>
    </w:p>
  </w:footnote>
  <w:footnote w:type="continuationSeparator" w:id="0">
    <w:p w14:paraId="1143A569" w14:textId="77777777" w:rsidR="00C13390" w:rsidRDefault="00C13390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3504B7"/>
    <w:multiLevelType w:val="hybridMultilevel"/>
    <w:tmpl w:val="63644A80"/>
    <w:lvl w:ilvl="0" w:tplc="E32EDB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348BD"/>
    <w:multiLevelType w:val="hybridMultilevel"/>
    <w:tmpl w:val="6060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062A5"/>
    <w:multiLevelType w:val="hybridMultilevel"/>
    <w:tmpl w:val="B0AC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9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540167">
    <w:abstractNumId w:val="0"/>
  </w:num>
  <w:num w:numId="2" w16cid:durableId="273635143">
    <w:abstractNumId w:val="3"/>
  </w:num>
  <w:num w:numId="3" w16cid:durableId="2027322271">
    <w:abstractNumId w:val="6"/>
  </w:num>
  <w:num w:numId="4" w16cid:durableId="168184032">
    <w:abstractNumId w:val="11"/>
  </w:num>
  <w:num w:numId="5" w16cid:durableId="582761039">
    <w:abstractNumId w:val="16"/>
  </w:num>
  <w:num w:numId="6" w16cid:durableId="881673893">
    <w:abstractNumId w:val="18"/>
  </w:num>
  <w:num w:numId="7" w16cid:durableId="712311315">
    <w:abstractNumId w:val="14"/>
  </w:num>
  <w:num w:numId="8" w16cid:durableId="1806968738">
    <w:abstractNumId w:val="9"/>
  </w:num>
  <w:num w:numId="9" w16cid:durableId="177472418">
    <w:abstractNumId w:val="15"/>
  </w:num>
  <w:num w:numId="10" w16cid:durableId="1877740698">
    <w:abstractNumId w:val="19"/>
  </w:num>
  <w:num w:numId="11" w16cid:durableId="1140928452">
    <w:abstractNumId w:val="17"/>
  </w:num>
  <w:num w:numId="12" w16cid:durableId="1207638983">
    <w:abstractNumId w:val="1"/>
  </w:num>
  <w:num w:numId="13" w16cid:durableId="696202628">
    <w:abstractNumId w:val="7"/>
  </w:num>
  <w:num w:numId="14" w16cid:durableId="344480065">
    <w:abstractNumId w:val="5"/>
  </w:num>
  <w:num w:numId="15" w16cid:durableId="508757556">
    <w:abstractNumId w:val="2"/>
  </w:num>
  <w:num w:numId="16" w16cid:durableId="837303184">
    <w:abstractNumId w:val="12"/>
  </w:num>
  <w:num w:numId="17" w16cid:durableId="1870138508">
    <w:abstractNumId w:val="13"/>
  </w:num>
  <w:num w:numId="18" w16cid:durableId="196508771">
    <w:abstractNumId w:val="4"/>
  </w:num>
  <w:num w:numId="19" w16cid:durableId="874583467">
    <w:abstractNumId w:val="10"/>
  </w:num>
  <w:num w:numId="20" w16cid:durableId="413431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A30"/>
    <w:rsid w:val="00004F5B"/>
    <w:rsid w:val="00012C9B"/>
    <w:rsid w:val="0001562F"/>
    <w:rsid w:val="000165FE"/>
    <w:rsid w:val="00017666"/>
    <w:rsid w:val="00030B80"/>
    <w:rsid w:val="000638AD"/>
    <w:rsid w:val="0007302F"/>
    <w:rsid w:val="0009587F"/>
    <w:rsid w:val="000A2AB1"/>
    <w:rsid w:val="00107FA8"/>
    <w:rsid w:val="00181650"/>
    <w:rsid w:val="001977DD"/>
    <w:rsid w:val="001A076A"/>
    <w:rsid w:val="001A0807"/>
    <w:rsid w:val="001A116B"/>
    <w:rsid w:val="001A68DE"/>
    <w:rsid w:val="001B6B22"/>
    <w:rsid w:val="001B745E"/>
    <w:rsid w:val="001C7B51"/>
    <w:rsid w:val="001F4A30"/>
    <w:rsid w:val="00206E62"/>
    <w:rsid w:val="00212E7A"/>
    <w:rsid w:val="0022711E"/>
    <w:rsid w:val="00232406"/>
    <w:rsid w:val="00247DCA"/>
    <w:rsid w:val="0025181F"/>
    <w:rsid w:val="00253C96"/>
    <w:rsid w:val="00293262"/>
    <w:rsid w:val="002E098B"/>
    <w:rsid w:val="002E29DD"/>
    <w:rsid w:val="003029FA"/>
    <w:rsid w:val="00342349"/>
    <w:rsid w:val="003668FE"/>
    <w:rsid w:val="0038064F"/>
    <w:rsid w:val="00397408"/>
    <w:rsid w:val="0039754F"/>
    <w:rsid w:val="00397AFE"/>
    <w:rsid w:val="003A13D9"/>
    <w:rsid w:val="003A1634"/>
    <w:rsid w:val="003A3BFC"/>
    <w:rsid w:val="003A7931"/>
    <w:rsid w:val="003C25F5"/>
    <w:rsid w:val="003C7FA9"/>
    <w:rsid w:val="003E096B"/>
    <w:rsid w:val="003E548A"/>
    <w:rsid w:val="003F3CA8"/>
    <w:rsid w:val="00400FFD"/>
    <w:rsid w:val="00406612"/>
    <w:rsid w:val="004269DD"/>
    <w:rsid w:val="0044589C"/>
    <w:rsid w:val="00462290"/>
    <w:rsid w:val="00462CCB"/>
    <w:rsid w:val="00492464"/>
    <w:rsid w:val="004B4552"/>
    <w:rsid w:val="004C44F5"/>
    <w:rsid w:val="004E6DBC"/>
    <w:rsid w:val="004F53B3"/>
    <w:rsid w:val="00500055"/>
    <w:rsid w:val="00503E9A"/>
    <w:rsid w:val="00504B52"/>
    <w:rsid w:val="00571A96"/>
    <w:rsid w:val="00592307"/>
    <w:rsid w:val="005B20AD"/>
    <w:rsid w:val="005B7A03"/>
    <w:rsid w:val="005C2F80"/>
    <w:rsid w:val="006247F4"/>
    <w:rsid w:val="0063215F"/>
    <w:rsid w:val="00632C78"/>
    <w:rsid w:val="00652E0C"/>
    <w:rsid w:val="00654004"/>
    <w:rsid w:val="0066200B"/>
    <w:rsid w:val="00663C62"/>
    <w:rsid w:val="006720CE"/>
    <w:rsid w:val="006726FF"/>
    <w:rsid w:val="00672861"/>
    <w:rsid w:val="006829E0"/>
    <w:rsid w:val="0069019A"/>
    <w:rsid w:val="006912FF"/>
    <w:rsid w:val="00692FC9"/>
    <w:rsid w:val="0069421A"/>
    <w:rsid w:val="006948F0"/>
    <w:rsid w:val="006A2E55"/>
    <w:rsid w:val="006A5A32"/>
    <w:rsid w:val="006A6B9E"/>
    <w:rsid w:val="006A7360"/>
    <w:rsid w:val="006B0846"/>
    <w:rsid w:val="006C4CAF"/>
    <w:rsid w:val="006E0A03"/>
    <w:rsid w:val="006F42F5"/>
    <w:rsid w:val="00766E92"/>
    <w:rsid w:val="00771EA7"/>
    <w:rsid w:val="00772F51"/>
    <w:rsid w:val="00775B12"/>
    <w:rsid w:val="007908C2"/>
    <w:rsid w:val="007A5431"/>
    <w:rsid w:val="007C109D"/>
    <w:rsid w:val="007C1AC3"/>
    <w:rsid w:val="00807017"/>
    <w:rsid w:val="00816B3F"/>
    <w:rsid w:val="00824B99"/>
    <w:rsid w:val="0086117A"/>
    <w:rsid w:val="00896332"/>
    <w:rsid w:val="008C2A6B"/>
    <w:rsid w:val="008D09B4"/>
    <w:rsid w:val="008E50C8"/>
    <w:rsid w:val="008F7D46"/>
    <w:rsid w:val="009358C2"/>
    <w:rsid w:val="0096332A"/>
    <w:rsid w:val="00963428"/>
    <w:rsid w:val="00964F76"/>
    <w:rsid w:val="00976A9E"/>
    <w:rsid w:val="009B1C15"/>
    <w:rsid w:val="009C5A49"/>
    <w:rsid w:val="009C5D28"/>
    <w:rsid w:val="009F7345"/>
    <w:rsid w:val="00A2173F"/>
    <w:rsid w:val="00A233B2"/>
    <w:rsid w:val="00A2691A"/>
    <w:rsid w:val="00A26B94"/>
    <w:rsid w:val="00A70A98"/>
    <w:rsid w:val="00AA4AD3"/>
    <w:rsid w:val="00AB49F7"/>
    <w:rsid w:val="00AB7C1B"/>
    <w:rsid w:val="00AC7EF3"/>
    <w:rsid w:val="00B02E41"/>
    <w:rsid w:val="00B12FCE"/>
    <w:rsid w:val="00B13149"/>
    <w:rsid w:val="00B1396B"/>
    <w:rsid w:val="00B3653D"/>
    <w:rsid w:val="00B62EC0"/>
    <w:rsid w:val="00B667DB"/>
    <w:rsid w:val="00B7083B"/>
    <w:rsid w:val="00B95B19"/>
    <w:rsid w:val="00B9786E"/>
    <w:rsid w:val="00BA0030"/>
    <w:rsid w:val="00BC079A"/>
    <w:rsid w:val="00BD5E43"/>
    <w:rsid w:val="00BE4F6A"/>
    <w:rsid w:val="00BF64B9"/>
    <w:rsid w:val="00C13390"/>
    <w:rsid w:val="00C16E10"/>
    <w:rsid w:val="00C52132"/>
    <w:rsid w:val="00C577DF"/>
    <w:rsid w:val="00C618D7"/>
    <w:rsid w:val="00C9155E"/>
    <w:rsid w:val="00CA079B"/>
    <w:rsid w:val="00CB3A79"/>
    <w:rsid w:val="00CD71D0"/>
    <w:rsid w:val="00CE0F56"/>
    <w:rsid w:val="00CE3775"/>
    <w:rsid w:val="00D03877"/>
    <w:rsid w:val="00D060B6"/>
    <w:rsid w:val="00D201F9"/>
    <w:rsid w:val="00D30687"/>
    <w:rsid w:val="00D356F0"/>
    <w:rsid w:val="00D6401B"/>
    <w:rsid w:val="00D6431B"/>
    <w:rsid w:val="00D715C5"/>
    <w:rsid w:val="00D82728"/>
    <w:rsid w:val="00D86E44"/>
    <w:rsid w:val="00DA29D2"/>
    <w:rsid w:val="00DC3F61"/>
    <w:rsid w:val="00DD1C3C"/>
    <w:rsid w:val="00E01485"/>
    <w:rsid w:val="00E02369"/>
    <w:rsid w:val="00E04A4B"/>
    <w:rsid w:val="00E06912"/>
    <w:rsid w:val="00E31501"/>
    <w:rsid w:val="00E33AC8"/>
    <w:rsid w:val="00E352FC"/>
    <w:rsid w:val="00E75660"/>
    <w:rsid w:val="00E87543"/>
    <w:rsid w:val="00E9231C"/>
    <w:rsid w:val="00EA43CA"/>
    <w:rsid w:val="00EA544F"/>
    <w:rsid w:val="00ED65B7"/>
    <w:rsid w:val="00EE030B"/>
    <w:rsid w:val="00EE1D94"/>
    <w:rsid w:val="00EF116D"/>
    <w:rsid w:val="00F032A6"/>
    <w:rsid w:val="00F149DC"/>
    <w:rsid w:val="00F24BA8"/>
    <w:rsid w:val="00F25598"/>
    <w:rsid w:val="00F42E04"/>
    <w:rsid w:val="00F623D1"/>
    <w:rsid w:val="00F77A93"/>
    <w:rsid w:val="00F937B5"/>
    <w:rsid w:val="00FB4D9D"/>
    <w:rsid w:val="00FD38FA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4FEC0"/>
  <w15:docId w15:val="{CCCBAA16-4E3F-4C4B-A020-35BB8FAC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Boysinovich Boysinov</dc:creator>
  <cp:keywords/>
  <dc:description/>
  <cp:lastModifiedBy>Nargiza Xolmuxamedova</cp:lastModifiedBy>
  <cp:revision>43</cp:revision>
  <cp:lastPrinted>2022-07-22T19:00:00Z</cp:lastPrinted>
  <dcterms:created xsi:type="dcterms:W3CDTF">2022-07-22T07:30:00Z</dcterms:created>
  <dcterms:modified xsi:type="dcterms:W3CDTF">2025-04-01T11:36:00Z</dcterms:modified>
</cp:coreProperties>
</file>